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D0F3" w14:textId="15E3271F" w:rsidR="0055426B" w:rsidRPr="006B1438" w:rsidRDefault="0055426B" w:rsidP="0055426B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Daily Office</w:t>
      </w:r>
      <w:r w:rsidR="00003BBC">
        <w:rPr>
          <w:b/>
          <w:sz w:val="24"/>
          <w:u w:val="single"/>
        </w:rPr>
        <w:t xml:space="preserve"> for the Feast of the </w:t>
      </w:r>
      <w:r w:rsidR="006B1438">
        <w:rPr>
          <w:b/>
          <w:sz w:val="24"/>
          <w:u w:val="single"/>
        </w:rPr>
        <w:t>Presentation of Jesus in the Temple (Candlemas)</w:t>
      </w:r>
      <w:r w:rsidR="00003BBC">
        <w:rPr>
          <w:b/>
          <w:sz w:val="24"/>
          <w:u w:val="single"/>
        </w:rPr>
        <w:t xml:space="preserve">, </w:t>
      </w:r>
      <w:r w:rsidR="006B1438" w:rsidRPr="006B1438">
        <w:rPr>
          <w:b/>
          <w:sz w:val="24"/>
          <w:u w:val="single"/>
        </w:rPr>
        <w:t>2nd February</w:t>
      </w:r>
    </w:p>
    <w:p w14:paraId="6EBBB95D" w14:textId="77777777" w:rsidR="007019B6" w:rsidRDefault="007019B6" w:rsidP="00A813B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14:paraId="32C322BE" w14:textId="716F54A5"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Becoming present to God </w:t>
      </w:r>
    </w:p>
    <w:p w14:paraId="570F29C3" w14:textId="77777777" w:rsidR="009D2813" w:rsidRDefault="009D2813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14:paraId="0318938A" w14:textId="77777777" w:rsidR="00A813BB" w:rsidRDefault="00A813B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Through a sign of attentiveness like lighting a candle or</w:t>
      </w:r>
    </w:p>
    <w:p w14:paraId="60E0D7AB" w14:textId="77777777"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+ In the name of the Father, and of the Son, and of the Holy Spirit </w:t>
      </w:r>
    </w:p>
    <w:p w14:paraId="2CBEA05A" w14:textId="77777777" w:rsidR="00A813BB" w:rsidRDefault="00A813BB" w:rsidP="00A813BB">
      <w:pPr>
        <w:pStyle w:val="Default"/>
        <w:rPr>
          <w:color w:val="auto"/>
          <w:sz w:val="22"/>
          <w:szCs w:val="22"/>
        </w:rPr>
      </w:pPr>
    </w:p>
    <w:p w14:paraId="281A7663" w14:textId="7A0A1FB5" w:rsidR="00A813BB" w:rsidRDefault="009D2813" w:rsidP="00A813BB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and</w:t>
      </w:r>
      <w:r w:rsidR="00A813BB">
        <w:rPr>
          <w:i/>
          <w:iCs/>
          <w:color w:val="auto"/>
          <w:sz w:val="22"/>
          <w:szCs w:val="22"/>
        </w:rPr>
        <w:t xml:space="preserve"> </w:t>
      </w:r>
    </w:p>
    <w:p w14:paraId="1A3C77B4" w14:textId="77777777" w:rsidR="00A813BB" w:rsidRDefault="00A813BB" w:rsidP="00A813BB">
      <w:pPr>
        <w:pStyle w:val="Default"/>
        <w:rPr>
          <w:color w:val="auto"/>
          <w:sz w:val="22"/>
          <w:szCs w:val="22"/>
        </w:rPr>
      </w:pPr>
    </w:p>
    <w:p w14:paraId="645E9D0E" w14:textId="77777777" w:rsidR="006B1438" w:rsidRDefault="006B143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My eyes have seen your salvation</w:t>
      </w:r>
      <w:r w:rsidR="00EC11B3">
        <w:rPr>
          <w:color w:val="auto"/>
          <w:sz w:val="22"/>
          <w:szCs w:val="22"/>
        </w:rPr>
        <w:t>.</w:t>
      </w:r>
    </w:p>
    <w:p w14:paraId="151B0A6A" w14:textId="77777777" w:rsidR="006B1438" w:rsidRDefault="006B1438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which you have prepared in the presence of all people</w:t>
      </w:r>
    </w:p>
    <w:p w14:paraId="3EE28FA6" w14:textId="77777777" w:rsidR="006B1438" w:rsidRPr="006B1438" w:rsidRDefault="006B1438" w:rsidP="00A813BB">
      <w:pPr>
        <w:pStyle w:val="Default"/>
        <w:rPr>
          <w:bCs/>
          <w:iCs/>
          <w:color w:val="auto"/>
          <w:sz w:val="22"/>
          <w:szCs w:val="22"/>
        </w:rPr>
      </w:pPr>
      <w:r w:rsidRPr="006B1438">
        <w:rPr>
          <w:bCs/>
          <w:iCs/>
          <w:color w:val="auto"/>
          <w:sz w:val="22"/>
          <w:szCs w:val="22"/>
        </w:rPr>
        <w:t>a light for revelation to the Gentiles,</w:t>
      </w:r>
    </w:p>
    <w:p w14:paraId="1CC8EFA9" w14:textId="68FA4A92" w:rsidR="00A813BB" w:rsidRPr="00305FDB" w:rsidRDefault="006B1438" w:rsidP="00A813BB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and the glory of your people Israel.</w:t>
      </w:r>
      <w:r w:rsidR="00A813BB" w:rsidRPr="00305FDB">
        <w:rPr>
          <w:b/>
          <w:bCs/>
          <w:i/>
          <w:iCs/>
          <w:color w:val="auto"/>
          <w:sz w:val="22"/>
          <w:szCs w:val="22"/>
        </w:rPr>
        <w:t xml:space="preserve"> </w:t>
      </w:r>
      <w:r w:rsidR="00EC11B3">
        <w:rPr>
          <w:color w:val="auto"/>
          <w:sz w:val="22"/>
          <w:szCs w:val="22"/>
        </w:rPr>
        <w:t xml:space="preserve">(Luke </w:t>
      </w:r>
      <w:r>
        <w:rPr>
          <w:color w:val="auto"/>
          <w:sz w:val="22"/>
          <w:szCs w:val="22"/>
        </w:rPr>
        <w:t>2</w:t>
      </w:r>
      <w:r w:rsidR="00EC11B3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30–</w:t>
      </w:r>
      <w:r>
        <w:rPr>
          <w:color w:val="auto"/>
          <w:sz w:val="22"/>
          <w:szCs w:val="22"/>
        </w:rPr>
        <w:softHyphen/>
        <w:t>32</w:t>
      </w:r>
      <w:r w:rsidR="00A813BB" w:rsidRPr="00305FDB">
        <w:rPr>
          <w:color w:val="auto"/>
          <w:sz w:val="22"/>
          <w:szCs w:val="22"/>
        </w:rPr>
        <w:t xml:space="preserve">) </w:t>
      </w:r>
    </w:p>
    <w:p w14:paraId="6FF621E2" w14:textId="77777777" w:rsidR="007019B6" w:rsidRPr="00305FDB" w:rsidRDefault="007019B6" w:rsidP="00A813BB">
      <w:pPr>
        <w:pStyle w:val="Default"/>
        <w:rPr>
          <w:color w:val="auto"/>
          <w:sz w:val="22"/>
          <w:szCs w:val="22"/>
        </w:rPr>
      </w:pPr>
    </w:p>
    <w:p w14:paraId="507ED768" w14:textId="77777777"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 xml:space="preserve">Celebrating the presence of God </w:t>
      </w:r>
    </w:p>
    <w:p w14:paraId="2D1A97CF" w14:textId="77777777" w:rsidR="00BD5251" w:rsidRPr="00305FDB" w:rsidRDefault="00BD5251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14:paraId="7E372D28" w14:textId="310664C9" w:rsidR="004C058A" w:rsidRDefault="006B143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Lord Christ, everything that the law required was done after your birth,</w:t>
      </w:r>
    </w:p>
    <w:p w14:paraId="59340E95" w14:textId="2843FB7D" w:rsidR="006B1438" w:rsidRDefault="006B143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 the eighth day,</w:t>
      </w:r>
    </w:p>
    <w:p w14:paraId="32F06C0D" w14:textId="5D553E2C" w:rsidR="006B1438" w:rsidRPr="00305FDB" w:rsidRDefault="006B143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circumcised and named Jesus.</w:t>
      </w:r>
    </w:p>
    <w:p w14:paraId="25CC5749" w14:textId="77777777" w:rsidR="00A813BB" w:rsidRPr="00305FDB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r w:rsidRPr="00305FDB">
        <w:rPr>
          <w:b/>
          <w:bCs/>
          <w:i/>
          <w:iCs/>
          <w:color w:val="auto"/>
          <w:sz w:val="22"/>
          <w:szCs w:val="22"/>
        </w:rPr>
        <w:t>we</w:t>
      </w:r>
      <w:r w:rsidR="00A813BB" w:rsidRPr="00305FDB">
        <w:rPr>
          <w:b/>
          <w:bCs/>
          <w:i/>
          <w:iCs/>
          <w:color w:val="auto"/>
          <w:sz w:val="22"/>
          <w:szCs w:val="22"/>
        </w:rPr>
        <w:t xml:space="preserve"> give you praise </w:t>
      </w:r>
    </w:p>
    <w:p w14:paraId="32265AF2" w14:textId="69B8C861" w:rsidR="004C058A" w:rsidRDefault="00062B20" w:rsidP="00696A0A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305FDB">
        <w:rPr>
          <w:b/>
          <w:bCs/>
          <w:i/>
          <w:iCs/>
          <w:color w:val="auto"/>
          <w:sz w:val="22"/>
          <w:szCs w:val="22"/>
        </w:rPr>
        <w:t>t</w:t>
      </w:r>
      <w:r w:rsidR="004C058A" w:rsidRPr="00305FDB">
        <w:rPr>
          <w:b/>
          <w:bCs/>
          <w:i/>
          <w:iCs/>
          <w:color w:val="auto"/>
          <w:sz w:val="22"/>
          <w:szCs w:val="22"/>
        </w:rPr>
        <w:t xml:space="preserve">hat you </w:t>
      </w:r>
      <w:r w:rsidR="00D05B70">
        <w:rPr>
          <w:b/>
          <w:bCs/>
          <w:i/>
          <w:iCs/>
          <w:color w:val="auto"/>
          <w:sz w:val="22"/>
          <w:szCs w:val="22"/>
        </w:rPr>
        <w:t xml:space="preserve">have </w:t>
      </w:r>
      <w:r w:rsidR="006B1438">
        <w:rPr>
          <w:b/>
          <w:bCs/>
          <w:i/>
          <w:iCs/>
          <w:color w:val="auto"/>
          <w:sz w:val="22"/>
          <w:szCs w:val="22"/>
        </w:rPr>
        <w:t>named us, too, and written those names on the palms of your hands.</w:t>
      </w:r>
    </w:p>
    <w:p w14:paraId="6EFA6FD9" w14:textId="77777777" w:rsidR="00696A0A" w:rsidRPr="00305FDB" w:rsidRDefault="00696A0A" w:rsidP="00696A0A">
      <w:pPr>
        <w:pStyle w:val="Default"/>
        <w:rPr>
          <w:color w:val="auto"/>
          <w:sz w:val="22"/>
          <w:szCs w:val="22"/>
        </w:rPr>
      </w:pPr>
    </w:p>
    <w:p w14:paraId="047BD740" w14:textId="77777777"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  <w:r w:rsidRPr="00305FDB">
        <w:rPr>
          <w:color w:val="auto"/>
          <w:sz w:val="22"/>
          <w:szCs w:val="22"/>
        </w:rPr>
        <w:t xml:space="preserve">We give you thanks </w:t>
      </w:r>
    </w:p>
    <w:p w14:paraId="1CF04E30" w14:textId="711C37A8" w:rsidR="006B1438" w:rsidRDefault="00696A0A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that </w:t>
      </w:r>
      <w:r w:rsidR="006B1438">
        <w:rPr>
          <w:color w:val="auto"/>
          <w:sz w:val="22"/>
          <w:szCs w:val="22"/>
        </w:rPr>
        <w:t>when the time came for purification, Mary and Joseph took you to the Temple,</w:t>
      </w:r>
    </w:p>
    <w:p w14:paraId="629028FB" w14:textId="378BB819" w:rsidR="006B1438" w:rsidRDefault="006B143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presenting you to the Lord as holy, and offered to God</w:t>
      </w:r>
      <w:r w:rsidR="00ED7E88">
        <w:rPr>
          <w:color w:val="auto"/>
          <w:sz w:val="22"/>
          <w:szCs w:val="22"/>
        </w:rPr>
        <w:t>.</w:t>
      </w:r>
    </w:p>
    <w:p w14:paraId="06227592" w14:textId="0ED10773" w:rsidR="00ED7E88" w:rsidRPr="00ED7E88" w:rsidRDefault="00ED7E88" w:rsidP="00A813BB">
      <w:pPr>
        <w:pStyle w:val="Default"/>
        <w:rPr>
          <w:b/>
          <w:i/>
          <w:color w:val="auto"/>
          <w:sz w:val="22"/>
          <w:szCs w:val="22"/>
        </w:rPr>
      </w:pPr>
      <w:r w:rsidRPr="00ED7E88">
        <w:rPr>
          <w:b/>
          <w:i/>
          <w:color w:val="auto"/>
          <w:sz w:val="22"/>
          <w:szCs w:val="22"/>
        </w:rPr>
        <w:t xml:space="preserve">Receive our lives afresh as those devoted to your service. </w:t>
      </w:r>
    </w:p>
    <w:p w14:paraId="38C966A6" w14:textId="064F9ECC" w:rsidR="00062B20" w:rsidRDefault="00ED7E8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="006B1438">
        <w:rPr>
          <w:color w:val="auto"/>
          <w:sz w:val="22"/>
          <w:szCs w:val="22"/>
        </w:rPr>
        <w:t xml:space="preserve">here </w:t>
      </w:r>
      <w:r w:rsidR="00696A0A">
        <w:rPr>
          <w:color w:val="auto"/>
          <w:sz w:val="22"/>
          <w:szCs w:val="22"/>
        </w:rPr>
        <w:t xml:space="preserve">you </w:t>
      </w:r>
      <w:r w:rsidR="006B1438">
        <w:rPr>
          <w:color w:val="auto"/>
          <w:sz w:val="22"/>
          <w:szCs w:val="22"/>
        </w:rPr>
        <w:t>were greeted by Simeon and Anna,</w:t>
      </w:r>
    </w:p>
    <w:p w14:paraId="73258B7C" w14:textId="162F64F7" w:rsidR="00696A0A" w:rsidRPr="00ED7E88" w:rsidRDefault="006B1438" w:rsidP="00A813BB">
      <w:pPr>
        <w:pStyle w:val="Default"/>
        <w:rPr>
          <w:b/>
          <w:i/>
          <w:color w:val="auto"/>
          <w:sz w:val="22"/>
          <w:szCs w:val="22"/>
        </w:rPr>
      </w:pPr>
      <w:r w:rsidRPr="00ED7E88">
        <w:rPr>
          <w:b/>
          <w:i/>
          <w:color w:val="auto"/>
          <w:sz w:val="22"/>
          <w:szCs w:val="22"/>
        </w:rPr>
        <w:t>faithful servants for many years and now advanced in age</w:t>
      </w:r>
      <w:r w:rsidR="00ED7E88" w:rsidRPr="00ED7E88">
        <w:rPr>
          <w:b/>
          <w:i/>
          <w:color w:val="auto"/>
          <w:sz w:val="22"/>
          <w:szCs w:val="22"/>
        </w:rPr>
        <w:t>;</w:t>
      </w:r>
    </w:p>
    <w:p w14:paraId="091AA759" w14:textId="04C41311" w:rsidR="00A813BB" w:rsidRDefault="006B1438" w:rsidP="0055426B">
      <w:pPr>
        <w:pStyle w:val="Default"/>
        <w:outlineLvl w:val="0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the old greeting the infant with tenderness and wisdom.</w:t>
      </w:r>
    </w:p>
    <w:p w14:paraId="0D4297DA" w14:textId="4F3DA927" w:rsidR="00696A0A" w:rsidRPr="00ED7E88" w:rsidRDefault="00696A0A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 w:rsidRPr="00ED7E88">
        <w:rPr>
          <w:b/>
          <w:bCs/>
          <w:i/>
          <w:iCs/>
          <w:color w:val="auto"/>
          <w:sz w:val="22"/>
          <w:szCs w:val="22"/>
        </w:rPr>
        <w:t xml:space="preserve">and we </w:t>
      </w:r>
      <w:r w:rsidR="00ED7E88" w:rsidRPr="00ED7E88">
        <w:rPr>
          <w:b/>
          <w:bCs/>
          <w:i/>
          <w:iCs/>
          <w:color w:val="auto"/>
          <w:sz w:val="22"/>
          <w:szCs w:val="22"/>
        </w:rPr>
        <w:t>greet you, young and old, women and men.</w:t>
      </w:r>
    </w:p>
    <w:p w14:paraId="0B8F1882" w14:textId="606BFE93" w:rsidR="00ED7E88" w:rsidRPr="00ED7E88" w:rsidRDefault="00ED7E88" w:rsidP="0055426B">
      <w:pPr>
        <w:pStyle w:val="Default"/>
        <w:outlineLvl w:val="0"/>
        <w:rPr>
          <w:color w:val="auto"/>
          <w:sz w:val="22"/>
          <w:szCs w:val="22"/>
        </w:rPr>
      </w:pPr>
      <w:r w:rsidRPr="00ED7E88">
        <w:rPr>
          <w:color w:val="auto"/>
          <w:sz w:val="22"/>
          <w:szCs w:val="22"/>
        </w:rPr>
        <w:t>We would take you, infant Christ, in our arms, like Simeon,</w:t>
      </w:r>
    </w:p>
    <w:p w14:paraId="2A12443E" w14:textId="4C14BEEC" w:rsidR="00ED7E88" w:rsidRPr="00696A0A" w:rsidRDefault="00ED7E88" w:rsidP="0055426B">
      <w:pPr>
        <w:pStyle w:val="Default"/>
        <w:outlineLvl w:val="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but it is you who take us in yours, cradling, nurturing and holding us tenderly until age is dissolved in eternity.</w:t>
      </w:r>
    </w:p>
    <w:p w14:paraId="5E92C8D0" w14:textId="77777777" w:rsidR="0055426B" w:rsidRDefault="0055426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</w:p>
    <w:p w14:paraId="402EB857" w14:textId="77777777" w:rsidR="00A813BB" w:rsidRDefault="00A813B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 pause to name any specific thanks or praise </w:t>
      </w:r>
    </w:p>
    <w:p w14:paraId="5B62C735" w14:textId="77777777" w:rsidR="0055426B" w:rsidRDefault="0055426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14:paraId="5ED98466" w14:textId="77777777" w:rsidR="008A5150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Acknowledging our humanity</w:t>
      </w:r>
    </w:p>
    <w:p w14:paraId="778121C7" w14:textId="59B91EEA"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0D506F09" w14:textId="684BA954" w:rsidR="00A813BB" w:rsidRDefault="00ED7E88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Simeon was righteous and devout</w:t>
      </w:r>
    </w:p>
    <w:p w14:paraId="2FB24B31" w14:textId="69B30CBC" w:rsidR="00BB0186" w:rsidRDefault="00BB0186" w:rsidP="008A5150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Lord, </w:t>
      </w:r>
      <w:r w:rsidR="00ED7E88">
        <w:rPr>
          <w:b/>
          <w:bCs/>
          <w:i/>
          <w:iCs/>
          <w:color w:val="auto"/>
          <w:sz w:val="22"/>
          <w:szCs w:val="22"/>
        </w:rPr>
        <w:t>forgive us our sinfulness and deepen our devotion.</w:t>
      </w:r>
    </w:p>
    <w:p w14:paraId="65FB7249" w14:textId="77777777" w:rsidR="00BB0186" w:rsidRDefault="00BB0186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6542A293" w14:textId="572AB92A" w:rsidR="00BB0186" w:rsidRDefault="00ED7E88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Upon Simeon the Spirit rested</w:t>
      </w:r>
    </w:p>
    <w:p w14:paraId="392F1BDD" w14:textId="7388D642" w:rsidR="007019B6" w:rsidRDefault="00BB0186" w:rsidP="008A5150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</w:t>
      </w:r>
      <w:r w:rsidR="008A5150">
        <w:rPr>
          <w:b/>
          <w:bCs/>
          <w:i/>
          <w:iCs/>
          <w:color w:val="auto"/>
          <w:sz w:val="22"/>
          <w:szCs w:val="22"/>
        </w:rPr>
        <w:t xml:space="preserve">, let </w:t>
      </w:r>
      <w:r w:rsidR="00ED7E88">
        <w:rPr>
          <w:b/>
          <w:bCs/>
          <w:i/>
          <w:iCs/>
          <w:color w:val="auto"/>
          <w:sz w:val="22"/>
          <w:szCs w:val="22"/>
        </w:rPr>
        <w:t>your Spirit fill us, too, and enable us to hear your voice.</w:t>
      </w:r>
    </w:p>
    <w:p w14:paraId="5F4CBA89" w14:textId="77777777" w:rsidR="001A475E" w:rsidRDefault="001A475E" w:rsidP="001A475E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23897D2A" w14:textId="0F7EAF1A" w:rsidR="001A475E" w:rsidRDefault="00ED7E88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Anna fasted and prayed, night and day</w:t>
      </w:r>
    </w:p>
    <w:p w14:paraId="0A1E6093" w14:textId="1EE76B56" w:rsidR="001A475E" w:rsidRPr="00145B62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Lord, </w:t>
      </w:r>
      <w:r w:rsidR="00ED7E88">
        <w:rPr>
          <w:b/>
          <w:bCs/>
          <w:i/>
          <w:iCs/>
          <w:color w:val="auto"/>
          <w:sz w:val="22"/>
          <w:szCs w:val="22"/>
        </w:rPr>
        <w:t>forgive our prayerlessness.</w:t>
      </w:r>
      <w:r w:rsidR="00CA4076">
        <w:rPr>
          <w:b/>
          <w:bCs/>
          <w:i/>
          <w:iCs/>
          <w:color w:val="auto"/>
          <w:sz w:val="22"/>
          <w:szCs w:val="22"/>
        </w:rPr>
        <w:t xml:space="preserve">  </w:t>
      </w:r>
    </w:p>
    <w:p w14:paraId="4A6BA7C4" w14:textId="77777777" w:rsidR="00305FDB" w:rsidRDefault="00305FDB" w:rsidP="0055426B">
      <w:pPr>
        <w:pStyle w:val="Default"/>
        <w:outlineLvl w:val="0"/>
        <w:rPr>
          <w:bCs/>
          <w:iCs/>
          <w:color w:val="auto"/>
          <w:sz w:val="22"/>
          <w:szCs w:val="22"/>
        </w:rPr>
      </w:pPr>
    </w:p>
    <w:p w14:paraId="3FD769BA" w14:textId="5A06C467" w:rsidR="001A475E" w:rsidRPr="00305FDB" w:rsidRDefault="00ED7E88" w:rsidP="0055426B">
      <w:pPr>
        <w:pStyle w:val="Default"/>
        <w:outlineLvl w:val="0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She spoke about the child to all who were looking for the redemption of Israel,</w:t>
      </w:r>
    </w:p>
    <w:p w14:paraId="535A8736" w14:textId="50AF1057" w:rsidR="001A475E" w:rsidRDefault="008A5150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Lord, </w:t>
      </w:r>
      <w:r w:rsidR="00ED7E88">
        <w:rPr>
          <w:b/>
          <w:bCs/>
          <w:i/>
          <w:iCs/>
          <w:color w:val="auto"/>
          <w:sz w:val="22"/>
          <w:szCs w:val="22"/>
        </w:rPr>
        <w:t>give us courage to speak of Jesus to all who will listen.</w:t>
      </w:r>
    </w:p>
    <w:p w14:paraId="1F280E38" w14:textId="0EFA181A" w:rsidR="008A5150" w:rsidRPr="008A5150" w:rsidRDefault="008A5150" w:rsidP="0055426B">
      <w:pPr>
        <w:pStyle w:val="Default"/>
        <w:outlineLvl w:val="0"/>
        <w:rPr>
          <w:bCs/>
          <w:i/>
          <w:iCs/>
          <w:color w:val="auto"/>
          <w:sz w:val="22"/>
          <w:szCs w:val="22"/>
        </w:rPr>
      </w:pPr>
      <w:r w:rsidRPr="008A5150">
        <w:rPr>
          <w:bCs/>
          <w:i/>
          <w:iCs/>
          <w:color w:val="auto"/>
          <w:sz w:val="22"/>
          <w:szCs w:val="22"/>
        </w:rPr>
        <w:t>Silence</w:t>
      </w:r>
    </w:p>
    <w:p w14:paraId="5EB6341D" w14:textId="77777777" w:rsidR="008A5150" w:rsidRDefault="008A5150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14:paraId="71E96FA0" w14:textId="77777777" w:rsidR="00A41388" w:rsidRPr="00A41388" w:rsidRDefault="008A5150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 w:rsidRPr="00A41388">
        <w:rPr>
          <w:b/>
          <w:bCs/>
          <w:i/>
          <w:iCs/>
          <w:color w:val="auto"/>
          <w:sz w:val="22"/>
          <w:szCs w:val="22"/>
        </w:rPr>
        <w:t xml:space="preserve">Lord, </w:t>
      </w:r>
      <w:r w:rsidR="001464BE" w:rsidRPr="00A41388">
        <w:rPr>
          <w:b/>
          <w:bCs/>
          <w:i/>
          <w:iCs/>
          <w:color w:val="auto"/>
          <w:sz w:val="22"/>
          <w:szCs w:val="22"/>
        </w:rPr>
        <w:t xml:space="preserve">as Jesus was presented in the Temple, so receive us afresh, purify our hearts and give us the same hope that </w:t>
      </w:r>
      <w:r w:rsidR="00A41388" w:rsidRPr="00A41388">
        <w:rPr>
          <w:b/>
          <w:bCs/>
          <w:i/>
          <w:iCs/>
          <w:color w:val="auto"/>
          <w:sz w:val="22"/>
          <w:szCs w:val="22"/>
        </w:rPr>
        <w:t>filled Simeon and Anna's old age with anticipation</w:t>
      </w:r>
    </w:p>
    <w:p w14:paraId="2B7B4F93" w14:textId="09BA857A" w:rsidR="008A5150" w:rsidRPr="00A41388" w:rsidRDefault="00A41388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 w:rsidRPr="00A41388">
        <w:rPr>
          <w:b/>
          <w:bCs/>
          <w:i/>
          <w:iCs/>
          <w:color w:val="auto"/>
          <w:sz w:val="22"/>
          <w:szCs w:val="22"/>
        </w:rPr>
        <w:t>until your servants depart in peace.</w:t>
      </w:r>
    </w:p>
    <w:p w14:paraId="11977FA4" w14:textId="77777777" w:rsidR="00305FDB" w:rsidRDefault="00305FD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14:paraId="7C086927" w14:textId="77777777"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Listening for the Word of God </w:t>
      </w:r>
    </w:p>
    <w:p w14:paraId="5C1E31BA" w14:textId="3F85E024" w:rsidR="00BD5251" w:rsidRPr="008A5150" w:rsidRDefault="001A475E" w:rsidP="008A5150">
      <w:pPr>
        <w:outlineLvl w:val="0"/>
      </w:pPr>
      <w:r>
        <w:t xml:space="preserve">From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Common Lectionary</w:t>
      </w:r>
    </w:p>
    <w:p w14:paraId="0D66940D" w14:textId="77777777" w:rsidR="001A475E" w:rsidRDefault="001A475E" w:rsidP="0055426B">
      <w:pPr>
        <w:pStyle w:val="Default"/>
        <w:outlineLvl w:val="0"/>
        <w:rPr>
          <w:i/>
          <w:i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Canticle - </w:t>
      </w:r>
      <w:r>
        <w:rPr>
          <w:i/>
          <w:iCs/>
          <w:color w:val="auto"/>
          <w:sz w:val="23"/>
          <w:szCs w:val="23"/>
        </w:rPr>
        <w:t xml:space="preserve">Optional </w:t>
      </w:r>
    </w:p>
    <w:p w14:paraId="334A6448" w14:textId="77777777" w:rsidR="001A475E" w:rsidRDefault="001A475E" w:rsidP="001A475E">
      <w:pPr>
        <w:pStyle w:val="Default"/>
        <w:rPr>
          <w:color w:val="auto"/>
          <w:sz w:val="23"/>
          <w:szCs w:val="23"/>
        </w:rPr>
      </w:pPr>
    </w:p>
    <w:p w14:paraId="40E35EAD" w14:textId="00228F40" w:rsidR="002A0FC4" w:rsidRDefault="00A41388" w:rsidP="0055426B">
      <w:pPr>
        <w:pStyle w:val="Default"/>
        <w:outlineLvl w:val="0"/>
        <w:rPr>
          <w:b/>
          <w:i/>
          <w:iCs/>
          <w:color w:val="auto"/>
          <w:sz w:val="22"/>
          <w:szCs w:val="22"/>
        </w:rPr>
      </w:pPr>
      <w:r>
        <w:rPr>
          <w:b/>
          <w:i/>
          <w:iCs/>
          <w:color w:val="auto"/>
          <w:sz w:val="22"/>
          <w:szCs w:val="22"/>
        </w:rPr>
        <w:t xml:space="preserve">Lord, now </w:t>
      </w:r>
      <w:proofErr w:type="spellStart"/>
      <w:r>
        <w:rPr>
          <w:b/>
          <w:i/>
          <w:iCs/>
          <w:color w:val="auto"/>
          <w:sz w:val="22"/>
          <w:szCs w:val="22"/>
        </w:rPr>
        <w:t>lettest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thou thy servant depart in peace,</w:t>
      </w:r>
    </w:p>
    <w:p w14:paraId="1394BE41" w14:textId="77777777" w:rsidR="00A41388" w:rsidRDefault="00A41388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according to thy word. </w:t>
      </w:r>
    </w:p>
    <w:p w14:paraId="300A0756" w14:textId="38A68911" w:rsidR="00A41388" w:rsidRPr="00A41388" w:rsidRDefault="00A41388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A41388">
        <w:rPr>
          <w:b/>
          <w:i/>
          <w:color w:val="auto"/>
          <w:sz w:val="22"/>
          <w:szCs w:val="22"/>
        </w:rPr>
        <w:t>For mine eyes have seen thy salvation</w:t>
      </w:r>
    </w:p>
    <w:p w14:paraId="6F74D80B" w14:textId="77777777" w:rsidR="00A41388" w:rsidRDefault="00A41388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which thou hast prepared</w:t>
      </w:r>
    </w:p>
    <w:p w14:paraId="78C9BCB1" w14:textId="6FA85E0B" w:rsidR="00A41388" w:rsidRDefault="00A41388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before the face of all people;</w:t>
      </w:r>
    </w:p>
    <w:p w14:paraId="07D64191" w14:textId="12AB0921" w:rsidR="00A41388" w:rsidRPr="00A41388" w:rsidRDefault="00A41388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A41388">
        <w:rPr>
          <w:b/>
          <w:i/>
          <w:color w:val="auto"/>
          <w:sz w:val="22"/>
          <w:szCs w:val="22"/>
        </w:rPr>
        <w:t>To be a light to lighten the Gentiles</w:t>
      </w:r>
    </w:p>
    <w:p w14:paraId="47E5DE4C" w14:textId="60354519" w:rsidR="00A41388" w:rsidRDefault="00A41388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and to be the glory of thy people Israel.</w:t>
      </w:r>
    </w:p>
    <w:p w14:paraId="76A8B4A2" w14:textId="4126A1EA" w:rsidR="00A41388" w:rsidRDefault="00A41388" w:rsidP="0055426B">
      <w:pPr>
        <w:pStyle w:val="Default"/>
        <w:outlineLvl w:val="0"/>
        <w:rPr>
          <w:color w:val="auto"/>
          <w:sz w:val="22"/>
          <w:szCs w:val="22"/>
        </w:rPr>
      </w:pPr>
    </w:p>
    <w:p w14:paraId="021E599D" w14:textId="33ADC067" w:rsidR="00A41388" w:rsidRPr="00A41388" w:rsidRDefault="00A41388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A41388">
        <w:rPr>
          <w:b/>
          <w:i/>
          <w:color w:val="auto"/>
          <w:sz w:val="22"/>
          <w:szCs w:val="22"/>
        </w:rPr>
        <w:t>Glory be to the Father, and to the Son and to the Holy Spirit</w:t>
      </w:r>
    </w:p>
    <w:p w14:paraId="2BBAF926" w14:textId="744EA8A9" w:rsidR="00A41388" w:rsidRPr="00A41388" w:rsidRDefault="00A41388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A41388">
        <w:rPr>
          <w:b/>
          <w:i/>
          <w:color w:val="auto"/>
          <w:sz w:val="22"/>
          <w:szCs w:val="22"/>
        </w:rPr>
        <w:t>as it was in the beginning, is now, and ever shall be,</w:t>
      </w:r>
    </w:p>
    <w:p w14:paraId="08A96125" w14:textId="09B1FD0F" w:rsidR="00A41388" w:rsidRPr="00A41388" w:rsidRDefault="00A41388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A41388">
        <w:rPr>
          <w:b/>
          <w:i/>
          <w:color w:val="auto"/>
          <w:sz w:val="22"/>
          <w:szCs w:val="22"/>
        </w:rPr>
        <w:t>world without end, Amen.</w:t>
      </w:r>
    </w:p>
    <w:p w14:paraId="0C45DFD3" w14:textId="77777777" w:rsidR="00A41388" w:rsidRDefault="00A41388" w:rsidP="0055426B">
      <w:pPr>
        <w:pStyle w:val="Default"/>
        <w:outlineLvl w:val="0"/>
        <w:rPr>
          <w:color w:val="auto"/>
          <w:sz w:val="22"/>
          <w:szCs w:val="22"/>
        </w:rPr>
      </w:pPr>
    </w:p>
    <w:p w14:paraId="4CDD3DDC" w14:textId="292CB546"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A41388">
        <w:rPr>
          <w:color w:val="auto"/>
          <w:sz w:val="22"/>
          <w:szCs w:val="22"/>
        </w:rPr>
        <w:t xml:space="preserve">Book of Common Prayer, </w:t>
      </w:r>
      <w:r w:rsidR="002A0FC4">
        <w:rPr>
          <w:color w:val="auto"/>
          <w:sz w:val="22"/>
          <w:szCs w:val="22"/>
        </w:rPr>
        <w:t>Luke 2:</w:t>
      </w:r>
      <w:r w:rsidR="00A41388">
        <w:rPr>
          <w:color w:val="auto"/>
          <w:sz w:val="22"/>
          <w:szCs w:val="22"/>
        </w:rPr>
        <w:t>29</w:t>
      </w:r>
      <w:r w:rsidR="002A0FC4">
        <w:rPr>
          <w:color w:val="auto"/>
          <w:sz w:val="22"/>
          <w:szCs w:val="22"/>
        </w:rPr>
        <w:t>–</w:t>
      </w:r>
      <w:r w:rsidR="00A41388">
        <w:rPr>
          <w:color w:val="auto"/>
          <w:sz w:val="22"/>
          <w:szCs w:val="22"/>
        </w:rPr>
        <w:t>32.)</w:t>
      </w:r>
    </w:p>
    <w:p w14:paraId="3332F9D9" w14:textId="77777777" w:rsidR="00A41388" w:rsidRDefault="00A41388" w:rsidP="001A475E">
      <w:pPr>
        <w:pStyle w:val="Default"/>
        <w:rPr>
          <w:color w:val="auto"/>
          <w:sz w:val="22"/>
          <w:szCs w:val="22"/>
        </w:rPr>
      </w:pPr>
    </w:p>
    <w:p w14:paraId="7BFD0C37" w14:textId="77777777"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Reflecting on our roots </w:t>
      </w:r>
    </w:p>
    <w:p w14:paraId="35CA8534" w14:textId="77777777" w:rsidR="00CA4076" w:rsidRDefault="00CA4076" w:rsidP="0055426B">
      <w:pPr>
        <w:pStyle w:val="Default"/>
        <w:outlineLvl w:val="0"/>
        <w:rPr>
          <w:color w:val="auto"/>
          <w:sz w:val="22"/>
          <w:szCs w:val="22"/>
        </w:rPr>
      </w:pPr>
    </w:p>
    <w:p w14:paraId="3564F308" w14:textId="77777777" w:rsidR="001A475E" w:rsidRPr="00305FDB" w:rsidRDefault="001A475E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Living God, enable us this day </w:t>
      </w:r>
    </w:p>
    <w:p w14:paraId="7CCC5D42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to be pilgrims and companions: </w:t>
      </w:r>
    </w:p>
    <w:p w14:paraId="4722A7A2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committed to the way of Christ, </w:t>
      </w:r>
    </w:p>
    <w:p w14:paraId="1785D908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faithful to the call of Christ, </w:t>
      </w:r>
    </w:p>
    <w:p w14:paraId="04E3BFF5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discerning the mind of Christ, </w:t>
      </w:r>
    </w:p>
    <w:p w14:paraId="3047C863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offering the welcome of Christ, </w:t>
      </w:r>
    </w:p>
    <w:p w14:paraId="4CDF4226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growing in the likeness of Christ, </w:t>
      </w:r>
    </w:p>
    <w:p w14:paraId="2BF990E2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engaging in the mission of Christ, </w:t>
      </w:r>
    </w:p>
    <w:p w14:paraId="20380937" w14:textId="77777777"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in the world that belongs to Christ. </w:t>
      </w:r>
    </w:p>
    <w:p w14:paraId="20C65807" w14:textId="77777777" w:rsidR="001A475E" w:rsidRDefault="001A475E" w:rsidP="001A475E">
      <w:pPr>
        <w:pStyle w:val="Default"/>
        <w:rPr>
          <w:b/>
          <w:bCs/>
          <w:color w:val="auto"/>
          <w:sz w:val="23"/>
          <w:szCs w:val="23"/>
        </w:rPr>
      </w:pPr>
    </w:p>
    <w:p w14:paraId="742BBE3C" w14:textId="77777777" w:rsidR="00BD5251" w:rsidRDefault="00BD5251" w:rsidP="001A475E">
      <w:pPr>
        <w:pStyle w:val="Default"/>
        <w:rPr>
          <w:b/>
          <w:bCs/>
          <w:color w:val="auto"/>
          <w:sz w:val="23"/>
          <w:szCs w:val="23"/>
        </w:rPr>
      </w:pPr>
    </w:p>
    <w:p w14:paraId="78930ECC" w14:textId="77777777" w:rsidR="001A475E" w:rsidRDefault="001A475E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 xml:space="preserve">Bringing our concerns </w:t>
      </w:r>
    </w:p>
    <w:p w14:paraId="3CAB9C66" w14:textId="77777777" w:rsidR="00BD5251" w:rsidRPr="00305FDB" w:rsidRDefault="00BD5251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14:paraId="0CD8A23F" w14:textId="2B7E5D9D" w:rsidR="00BD5251" w:rsidRDefault="00D05B70" w:rsidP="00BD52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 pray for </w:t>
      </w:r>
      <w:r w:rsidR="00A41388">
        <w:rPr>
          <w:color w:val="auto"/>
          <w:sz w:val="22"/>
          <w:szCs w:val="22"/>
        </w:rPr>
        <w:t>children in places where life is fragile and cheap.</w:t>
      </w:r>
    </w:p>
    <w:p w14:paraId="14ADB76B" w14:textId="77777777" w:rsidR="00D05B70" w:rsidRDefault="00D05B70" w:rsidP="00BD5251">
      <w:pPr>
        <w:pStyle w:val="Default"/>
        <w:rPr>
          <w:color w:val="auto"/>
          <w:sz w:val="22"/>
          <w:szCs w:val="22"/>
        </w:rPr>
      </w:pPr>
    </w:p>
    <w:p w14:paraId="41507C35" w14:textId="4CB9D355" w:rsidR="00D05B70" w:rsidRDefault="00D05B70" w:rsidP="00BD52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 pray for all </w:t>
      </w:r>
      <w:r w:rsidR="00A41388">
        <w:rPr>
          <w:color w:val="auto"/>
          <w:sz w:val="22"/>
          <w:szCs w:val="22"/>
        </w:rPr>
        <w:t>who have lost children to violence, illness or despair.</w:t>
      </w:r>
    </w:p>
    <w:p w14:paraId="6350F6BE" w14:textId="1AF8526F" w:rsidR="00D05B70" w:rsidRDefault="00D05B70" w:rsidP="00BD5251">
      <w:pPr>
        <w:pStyle w:val="Default"/>
        <w:rPr>
          <w:color w:val="auto"/>
          <w:sz w:val="22"/>
          <w:szCs w:val="22"/>
        </w:rPr>
      </w:pPr>
    </w:p>
    <w:p w14:paraId="437F227F" w14:textId="0C6424C5" w:rsidR="00A41388" w:rsidRDefault="00A41388" w:rsidP="00BD52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 pray for all who are elderly, that in their limitations and </w:t>
      </w:r>
      <w:proofErr w:type="spellStart"/>
      <w:r>
        <w:rPr>
          <w:color w:val="auto"/>
          <w:sz w:val="22"/>
          <w:szCs w:val="22"/>
        </w:rPr>
        <w:lastRenderedPageBreak/>
        <w:t>affirmity</w:t>
      </w:r>
      <w:proofErr w:type="spellEnd"/>
      <w:r>
        <w:rPr>
          <w:color w:val="auto"/>
          <w:sz w:val="22"/>
          <w:szCs w:val="22"/>
        </w:rPr>
        <w:t xml:space="preserve">, they may </w:t>
      </w:r>
      <w:r w:rsidR="00471224">
        <w:rPr>
          <w:color w:val="auto"/>
          <w:sz w:val="22"/>
          <w:szCs w:val="22"/>
        </w:rPr>
        <w:t>know hope and purpose in following Jesus.</w:t>
      </w:r>
    </w:p>
    <w:p w14:paraId="78E35282" w14:textId="77777777" w:rsidR="00471224" w:rsidRDefault="00471224" w:rsidP="00BD5251">
      <w:pPr>
        <w:pStyle w:val="Default"/>
        <w:rPr>
          <w:color w:val="auto"/>
          <w:sz w:val="22"/>
          <w:szCs w:val="22"/>
        </w:rPr>
      </w:pPr>
    </w:p>
    <w:p w14:paraId="3416D1C2" w14:textId="43E1473A" w:rsidR="00D05B70" w:rsidRDefault="00D05B70" w:rsidP="00BD52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Lord, draw near with strength and courage to all who are fearful, doubting or oppressed. Amen</w:t>
      </w:r>
    </w:p>
    <w:p w14:paraId="34765B9B" w14:textId="77777777" w:rsidR="00471224" w:rsidRDefault="00471224" w:rsidP="00BD5251">
      <w:pPr>
        <w:pStyle w:val="Default"/>
        <w:rPr>
          <w:color w:val="auto"/>
          <w:sz w:val="16"/>
          <w:szCs w:val="16"/>
        </w:rPr>
      </w:pPr>
    </w:p>
    <w:p w14:paraId="6DD4FF56" w14:textId="77777777" w:rsidR="00BD5251" w:rsidRDefault="00BD5251" w:rsidP="00BD5251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The Lord’s Prayer </w:t>
      </w:r>
    </w:p>
    <w:p w14:paraId="350C0DF2" w14:textId="77777777" w:rsidR="00892315" w:rsidRDefault="00892315" w:rsidP="00BD5251">
      <w:pPr>
        <w:pStyle w:val="Default"/>
        <w:outlineLvl w:val="0"/>
        <w:rPr>
          <w:color w:val="auto"/>
          <w:sz w:val="22"/>
          <w:szCs w:val="22"/>
        </w:rPr>
      </w:pPr>
    </w:p>
    <w:p w14:paraId="1F5465C7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>Our Father in heaven,</w:t>
      </w:r>
    </w:p>
    <w:p w14:paraId="03D14D8D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hallowed be your name, </w:t>
      </w:r>
    </w:p>
    <w:p w14:paraId="0F98CDED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your kingdom come, </w:t>
      </w:r>
    </w:p>
    <w:p w14:paraId="7420BD4F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your will be done,  </w:t>
      </w:r>
    </w:p>
    <w:p w14:paraId="270B7317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on earth as in heaven. </w:t>
      </w:r>
    </w:p>
    <w:p w14:paraId="7D4B08B3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Give us today our daily bread. </w:t>
      </w:r>
    </w:p>
    <w:p w14:paraId="4299C8F1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Forgive us our sins </w:t>
      </w:r>
    </w:p>
    <w:p w14:paraId="20BEA097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as we forgive those who sin against us. </w:t>
      </w:r>
    </w:p>
    <w:p w14:paraId="4C238EEE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Lead us not into temptation </w:t>
      </w:r>
    </w:p>
    <w:p w14:paraId="0B2F24A5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but deliver us from evil. </w:t>
      </w:r>
    </w:p>
    <w:p w14:paraId="2A9D7BCD" w14:textId="77777777" w:rsidR="00BD5251" w:rsidRPr="00305FDB" w:rsidRDefault="00BD5251" w:rsidP="00BD5251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For the kingdom, the power, </w:t>
      </w:r>
    </w:p>
    <w:p w14:paraId="76A3213D" w14:textId="77777777" w:rsidR="00BD5251" w:rsidRPr="00305FDB" w:rsidRDefault="00BD5251" w:rsidP="00BD5251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and the glory are yours </w:t>
      </w:r>
    </w:p>
    <w:p w14:paraId="6B3F2315" w14:textId="77777777" w:rsidR="00BD5251" w:rsidRPr="00305FDB" w:rsidRDefault="00BD5251" w:rsidP="00BD5251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>now and for ever.  Amen.</w:t>
      </w:r>
    </w:p>
    <w:p w14:paraId="7031DBA1" w14:textId="77777777" w:rsidR="00BD5251" w:rsidRDefault="00BD5251" w:rsidP="00BD5251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14:paraId="43C3AB32" w14:textId="77777777" w:rsidR="00BD5251" w:rsidRDefault="00BD5251" w:rsidP="00BD5251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14:paraId="31E1B234" w14:textId="77777777" w:rsidR="00767C6E" w:rsidRDefault="00BD5251" w:rsidP="00BD5251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>Going to love and serve</w:t>
      </w:r>
    </w:p>
    <w:p w14:paraId="34C03A47" w14:textId="60B8F025" w:rsidR="00BD5251" w:rsidRPr="00305FDB" w:rsidRDefault="00BD5251" w:rsidP="00BD5251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 xml:space="preserve"> </w:t>
      </w:r>
    </w:p>
    <w:p w14:paraId="4D888FC8" w14:textId="5800329B" w:rsidR="00BD5251" w:rsidRDefault="00471224" w:rsidP="00BD5251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Master, now do not dismiss your servant from your presence,</w:t>
      </w:r>
    </w:p>
    <w:p w14:paraId="1AA23D67" w14:textId="045A8B11" w:rsidR="00471224" w:rsidRDefault="00471224" w:rsidP="00BD5251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but go with us into the service of this day</w:t>
      </w:r>
    </w:p>
    <w:p w14:paraId="5F9F38AE" w14:textId="77777777" w:rsidR="00EC11B3" w:rsidRDefault="00EC11B3" w:rsidP="00BD5251">
      <w:pPr>
        <w:pStyle w:val="Default"/>
        <w:outlineLvl w:val="0"/>
        <w:rPr>
          <w:color w:val="auto"/>
          <w:sz w:val="22"/>
          <w:szCs w:val="22"/>
        </w:rPr>
      </w:pPr>
    </w:p>
    <w:p w14:paraId="28121184" w14:textId="1A2EF737" w:rsidR="00EC11B3" w:rsidRPr="00EC11B3" w:rsidRDefault="00EC11B3" w:rsidP="00BD5251">
      <w:pPr>
        <w:pStyle w:val="Default"/>
        <w:outlineLvl w:val="0"/>
        <w:rPr>
          <w:b/>
          <w:color w:val="auto"/>
          <w:sz w:val="22"/>
          <w:szCs w:val="22"/>
        </w:rPr>
      </w:pPr>
      <w:r w:rsidRPr="00EC11B3">
        <w:rPr>
          <w:b/>
          <w:color w:val="auto"/>
          <w:sz w:val="22"/>
          <w:szCs w:val="22"/>
        </w:rPr>
        <w:t xml:space="preserve">Lord, </w:t>
      </w:r>
      <w:r w:rsidR="00471224">
        <w:rPr>
          <w:b/>
          <w:color w:val="auto"/>
          <w:sz w:val="22"/>
          <w:szCs w:val="22"/>
        </w:rPr>
        <w:t>may we speak of your redemption and praise you for your salvation this day, Amen</w:t>
      </w:r>
    </w:p>
    <w:p w14:paraId="611D6EB1" w14:textId="77777777" w:rsidR="00BD5251" w:rsidRDefault="00BD5251" w:rsidP="00BD5251">
      <w:pPr>
        <w:pStyle w:val="Default"/>
        <w:rPr>
          <w:color w:val="auto"/>
          <w:sz w:val="22"/>
          <w:szCs w:val="22"/>
        </w:rPr>
      </w:pPr>
    </w:p>
    <w:p w14:paraId="412C6BCB" w14:textId="77777777" w:rsidR="00BD5251" w:rsidRDefault="00BD5251" w:rsidP="00BD5251">
      <w:pPr>
        <w:pStyle w:val="Default"/>
        <w:rPr>
          <w:color w:val="auto"/>
          <w:sz w:val="22"/>
          <w:szCs w:val="22"/>
        </w:rPr>
      </w:pPr>
    </w:p>
    <w:p w14:paraId="60302F60" w14:textId="77777777" w:rsidR="00BD5251" w:rsidRDefault="00BD5251" w:rsidP="00BD525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Optional: </w:t>
      </w:r>
    </w:p>
    <w:p w14:paraId="33964D8B" w14:textId="77777777" w:rsidR="00BD5251" w:rsidRDefault="00BD5251" w:rsidP="00BD525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+ In the name of the Father, and of the Son, and of the Holy Spirit</w:t>
      </w:r>
    </w:p>
    <w:p w14:paraId="282994E8" w14:textId="77777777" w:rsidR="00BD5251" w:rsidRDefault="00BD5251" w:rsidP="00BD5251">
      <w:pPr>
        <w:pStyle w:val="Default"/>
        <w:rPr>
          <w:color w:val="auto"/>
          <w:sz w:val="22"/>
          <w:szCs w:val="22"/>
        </w:rPr>
      </w:pPr>
    </w:p>
    <w:p w14:paraId="5E423FBA" w14:textId="77777777" w:rsidR="00BD5251" w:rsidRDefault="00BD5251" w:rsidP="00BD5251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NRSV: </w:t>
      </w:r>
      <w:r>
        <w:rPr>
          <w:i/>
          <w:iCs/>
          <w:color w:val="auto"/>
          <w:sz w:val="20"/>
          <w:szCs w:val="20"/>
        </w:rPr>
        <w:t>‘New Revised Standard Version Bible: Anglicized Edition, copyright 1989, 1995, Division of Christian Education of the National Council of the Churches of Christ in the United States of America. Used by permission. All rights reserved.’</w:t>
      </w:r>
    </w:p>
    <w:p w14:paraId="2E93AC4C" w14:textId="77777777" w:rsidR="00BD5251" w:rsidRPr="00CA4076" w:rsidRDefault="00BD5251" w:rsidP="00305FDB">
      <w:pPr>
        <w:pStyle w:val="Default"/>
        <w:outlineLvl w:val="0"/>
        <w:rPr>
          <w:color w:val="auto"/>
          <w:sz w:val="16"/>
          <w:szCs w:val="16"/>
        </w:rPr>
      </w:pPr>
    </w:p>
    <w:sectPr w:rsidR="00BD5251" w:rsidRPr="00CA4076" w:rsidSect="00BD5251">
      <w:pgSz w:w="16838" w:h="11906" w:orient="landscape"/>
      <w:pgMar w:top="851" w:right="1440" w:bottom="851" w:left="1440" w:header="708" w:footer="708" w:gutter="0"/>
      <w:cols w:num="4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BB"/>
    <w:rsid w:val="00003BBC"/>
    <w:rsid w:val="00062B20"/>
    <w:rsid w:val="00145B62"/>
    <w:rsid w:val="001464BE"/>
    <w:rsid w:val="0019028F"/>
    <w:rsid w:val="001A475E"/>
    <w:rsid w:val="001F56D3"/>
    <w:rsid w:val="002A0FC4"/>
    <w:rsid w:val="00305FDB"/>
    <w:rsid w:val="003657B9"/>
    <w:rsid w:val="00400622"/>
    <w:rsid w:val="004048F9"/>
    <w:rsid w:val="00471224"/>
    <w:rsid w:val="004C058A"/>
    <w:rsid w:val="004F437A"/>
    <w:rsid w:val="0055426B"/>
    <w:rsid w:val="00561CDF"/>
    <w:rsid w:val="00696A0A"/>
    <w:rsid w:val="006B1438"/>
    <w:rsid w:val="007019B6"/>
    <w:rsid w:val="00767C6E"/>
    <w:rsid w:val="0084235F"/>
    <w:rsid w:val="008550A9"/>
    <w:rsid w:val="00892315"/>
    <w:rsid w:val="008A5150"/>
    <w:rsid w:val="00972F5C"/>
    <w:rsid w:val="00985F1A"/>
    <w:rsid w:val="009D2813"/>
    <w:rsid w:val="00A41388"/>
    <w:rsid w:val="00A813BB"/>
    <w:rsid w:val="00BB0186"/>
    <w:rsid w:val="00BD5251"/>
    <w:rsid w:val="00C03569"/>
    <w:rsid w:val="00CA4076"/>
    <w:rsid w:val="00CD549D"/>
    <w:rsid w:val="00D05B70"/>
    <w:rsid w:val="00D811FB"/>
    <w:rsid w:val="00EC11B3"/>
    <w:rsid w:val="00ED7E88"/>
    <w:rsid w:val="00F06A78"/>
    <w:rsid w:val="00FD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6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426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426B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Goodliff</dc:creator>
  <cp:lastModifiedBy>Paul Goodliff</cp:lastModifiedBy>
  <cp:revision>10</cp:revision>
  <cp:lastPrinted>2014-10-22T15:35:00Z</cp:lastPrinted>
  <dcterms:created xsi:type="dcterms:W3CDTF">2016-11-18T09:22:00Z</dcterms:created>
  <dcterms:modified xsi:type="dcterms:W3CDTF">2023-01-23T15:09:00Z</dcterms:modified>
</cp:coreProperties>
</file>